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半年添益1901期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TYG6M1901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半年添益1901期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TYG6M1901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2024-8-14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2025-2-25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2024-8-13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2024-8-14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2025-2-19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2025-2-25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2025-2-26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2024年7月29日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