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杭银理财幸福99半年添益2011期理财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杭银理财幸福99半年添益2011期理财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TYG6M2011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2.0227%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2.3278%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3.2011%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3.4666%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4.5376%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4.3809%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4.1038%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杭银理财幸福99半年添益2011期理财W款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TYG6M2011W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2.3940%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2.7972%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2025年11月26日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