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苏银理财恒源1年定开36期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苏银理财恒源1年定开36期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苏银理财恒源1年定开36期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Z7003122000156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J02176、J02177、J02178、J02179、J02987、J02988、J02989、J02990、J02991、J03699、J12711、J12712、J12713、J12714、J12715、J12717、J12910、J13517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2022-12-27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2026-05-14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国泰海通-瑞启系列26017号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2026年05月15日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0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1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12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1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2026-05-15T01:05:02Z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